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BF9E" w14:textId="77777777" w:rsidR="00813C75" w:rsidRDefault="00813C75">
      <w:pPr>
        <w:pStyle w:val="Corpodetexto"/>
        <w:rPr>
          <w:sz w:val="20"/>
        </w:rPr>
      </w:pPr>
    </w:p>
    <w:p w14:paraId="4438FE51" w14:textId="77777777" w:rsidR="00813C75" w:rsidRDefault="00813C75">
      <w:pPr>
        <w:pStyle w:val="Corpodetexto"/>
        <w:spacing w:before="4"/>
        <w:rPr>
          <w:sz w:val="25"/>
        </w:rPr>
      </w:pPr>
    </w:p>
    <w:p w14:paraId="5981553F" w14:textId="77777777" w:rsidR="00813C75" w:rsidRDefault="00234234">
      <w:pPr>
        <w:spacing w:before="92"/>
        <w:ind w:left="1310" w:right="1305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</w:t>
      </w:r>
    </w:p>
    <w:p w14:paraId="51B03A56" w14:textId="77777777" w:rsidR="00813C75" w:rsidRDefault="00813C75">
      <w:pPr>
        <w:pStyle w:val="Corpodetexto"/>
        <w:spacing w:before="10"/>
        <w:rPr>
          <w:b/>
          <w:sz w:val="29"/>
        </w:rPr>
      </w:pPr>
    </w:p>
    <w:p w14:paraId="70BAD705" w14:textId="77777777" w:rsidR="00813C75" w:rsidRDefault="00234234">
      <w:pPr>
        <w:pStyle w:val="Ttulo11"/>
        <w:spacing w:line="276" w:lineRule="auto"/>
        <w:ind w:left="140" w:right="144"/>
        <w:jc w:val="both"/>
      </w:pPr>
      <w:r>
        <w:rPr>
          <w:spacing w:val="-1"/>
        </w:rPr>
        <w:t>Modelo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Declaração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não</w:t>
      </w:r>
      <w:r>
        <w:rPr>
          <w:spacing w:val="-12"/>
        </w:rPr>
        <w:t xml:space="preserve"> </w:t>
      </w:r>
      <w:r>
        <w:rPr>
          <w:spacing w:val="-1"/>
        </w:rPr>
        <w:t>possuir</w:t>
      </w:r>
      <w:r>
        <w:rPr>
          <w:spacing w:val="-11"/>
        </w:rPr>
        <w:t xml:space="preserve"> </w:t>
      </w:r>
      <w:r>
        <w:rPr>
          <w:spacing w:val="-1"/>
        </w:rPr>
        <w:t>vínculo</w:t>
      </w:r>
      <w:r>
        <w:rPr>
          <w:spacing w:val="-10"/>
        </w:rPr>
        <w:t xml:space="preserve"> </w:t>
      </w:r>
      <w:r>
        <w:rPr>
          <w:spacing w:val="-1"/>
        </w:rPr>
        <w:t>empregatício</w:t>
      </w:r>
      <w:r>
        <w:rPr>
          <w:spacing w:val="-17"/>
        </w:rPr>
        <w:t xml:space="preserve"> </w:t>
      </w:r>
      <w:r>
        <w:rPr>
          <w:spacing w:val="-1"/>
        </w:rPr>
        <w:t>e/ou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7"/>
        </w:rPr>
        <w:t xml:space="preserve"> </w:t>
      </w:r>
      <w:r>
        <w:t>beneficiário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outros</w:t>
      </w:r>
      <w:r>
        <w:rPr>
          <w:spacing w:val="-58"/>
        </w:rPr>
        <w:t xml:space="preserve"> </w:t>
      </w:r>
      <w:r>
        <w:t>programas do IFPB, ou de quaisquer</w:t>
      </w:r>
      <w:r w:rsidR="005013F4">
        <w:t xml:space="preserve"> agências de fomento ao ensino,</w:t>
      </w:r>
      <w:r>
        <w:t xml:space="preserve"> </w:t>
      </w:r>
      <w:r w:rsidR="005013F4">
        <w:t xml:space="preserve">a extensão e </w:t>
      </w:r>
      <w:r>
        <w:t>à pesquisa durante o</w:t>
      </w:r>
      <w:r>
        <w:rPr>
          <w:spacing w:val="1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bolsa,</w:t>
      </w:r>
      <w:r>
        <w:rPr>
          <w:spacing w:val="2"/>
        </w:rPr>
        <w:t xml:space="preserve"> </w:t>
      </w:r>
      <w:r>
        <w:t>oriunda</w:t>
      </w:r>
      <w:r>
        <w:rPr>
          <w:spacing w:val="3"/>
        </w:rPr>
        <w:t xml:space="preserve"> </w:t>
      </w:r>
      <w:r>
        <w:t>deste Edital.</w:t>
      </w:r>
    </w:p>
    <w:p w14:paraId="4AD7DC98" w14:textId="77777777" w:rsidR="00813C75" w:rsidRDefault="00813C75">
      <w:pPr>
        <w:pStyle w:val="Corpodetexto"/>
        <w:rPr>
          <w:b/>
          <w:sz w:val="26"/>
        </w:rPr>
      </w:pPr>
    </w:p>
    <w:p w14:paraId="56367DC5" w14:textId="77777777" w:rsidR="00813C75" w:rsidRDefault="00813C75">
      <w:pPr>
        <w:pStyle w:val="Corpodetexto"/>
        <w:rPr>
          <w:b/>
          <w:sz w:val="26"/>
        </w:rPr>
      </w:pPr>
    </w:p>
    <w:p w14:paraId="0383E482" w14:textId="77777777" w:rsidR="00813C75" w:rsidRDefault="00813C75">
      <w:pPr>
        <w:pStyle w:val="Corpodetexto"/>
        <w:rPr>
          <w:b/>
          <w:sz w:val="26"/>
        </w:rPr>
      </w:pPr>
    </w:p>
    <w:p w14:paraId="75E1FEF4" w14:textId="77777777" w:rsidR="00813C75" w:rsidRDefault="00813C75">
      <w:pPr>
        <w:pStyle w:val="Corpodetexto"/>
        <w:spacing w:before="7"/>
        <w:rPr>
          <w:b/>
          <w:sz w:val="32"/>
        </w:rPr>
      </w:pPr>
    </w:p>
    <w:p w14:paraId="79FECB87" w14:textId="77777777" w:rsidR="00813C75" w:rsidRDefault="00234234">
      <w:pPr>
        <w:ind w:left="3933" w:right="3937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</w:p>
    <w:p w14:paraId="3ED2E1AB" w14:textId="77777777" w:rsidR="00813C75" w:rsidRDefault="00813C75">
      <w:pPr>
        <w:pStyle w:val="Corpodetexto"/>
        <w:rPr>
          <w:b/>
          <w:sz w:val="26"/>
        </w:rPr>
      </w:pPr>
    </w:p>
    <w:p w14:paraId="3B283F0E" w14:textId="77777777" w:rsidR="00813C75" w:rsidRDefault="00813C75">
      <w:pPr>
        <w:pStyle w:val="Corpodetexto"/>
        <w:spacing w:before="9"/>
        <w:rPr>
          <w:b/>
          <w:sz w:val="32"/>
        </w:rPr>
      </w:pPr>
    </w:p>
    <w:p w14:paraId="1207BF13" w14:textId="77777777" w:rsidR="00813C75" w:rsidRDefault="00234234">
      <w:pPr>
        <w:pStyle w:val="Corpodetexto"/>
        <w:tabs>
          <w:tab w:val="left" w:pos="6188"/>
        </w:tabs>
        <w:spacing w:line="360" w:lineRule="auto"/>
        <w:ind w:left="140" w:right="137"/>
        <w:jc w:val="both"/>
      </w:pPr>
      <w:r>
        <w:t xml:space="preserve">Declaro para os devidos fins, junto à </w:t>
      </w:r>
      <w:r w:rsidR="005013F4">
        <w:t>Coordenação de Extensão e Cultura</w:t>
      </w:r>
      <w:r>
        <w:t xml:space="preserve"> do Instituto</w:t>
      </w:r>
      <w:r>
        <w:rPr>
          <w:spacing w:val="1"/>
        </w:rPr>
        <w:t xml:space="preserve"> </w:t>
      </w:r>
      <w:r>
        <w:t xml:space="preserve">Federal     </w:t>
      </w:r>
      <w:r>
        <w:rPr>
          <w:spacing w:val="1"/>
        </w:rPr>
        <w:t xml:space="preserve"> </w:t>
      </w:r>
      <w:r>
        <w:t>de       Educação,       Ciência       e       Tecnologia       da       Paraíba       (IFPB)</w:t>
      </w:r>
      <w:r w:rsidR="005013F4">
        <w:t xml:space="preserve">, Campus Sousa, </w:t>
      </w:r>
      <w:r>
        <w:t xml:space="preserve">  que</w:t>
      </w:r>
      <w:r>
        <w:rPr>
          <w:spacing w:val="1"/>
        </w:rPr>
        <w:t xml:space="preserve"> </w:t>
      </w: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</w:p>
    <w:p w14:paraId="4E39FE37" w14:textId="77777777" w:rsidR="00813C75" w:rsidRDefault="00234234">
      <w:pPr>
        <w:pStyle w:val="Corpodetexto"/>
        <w:tabs>
          <w:tab w:val="left" w:pos="1732"/>
          <w:tab w:val="left" w:pos="3604"/>
          <w:tab w:val="left" w:pos="9960"/>
        </w:tabs>
        <w:spacing w:line="275" w:lineRule="exact"/>
        <w:ind w:left="140"/>
      </w:pPr>
      <w:r>
        <w:t>no</w:t>
      </w:r>
      <w:r>
        <w:tab/>
        <w:t>curso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1DA544E" w14:textId="77777777" w:rsidR="00813C75" w:rsidRDefault="00234234">
      <w:pPr>
        <w:pStyle w:val="Corpodetexto"/>
        <w:tabs>
          <w:tab w:val="left" w:pos="1180"/>
          <w:tab w:val="left" w:pos="2836"/>
          <w:tab w:val="left" w:pos="3090"/>
          <w:tab w:val="left" w:pos="3984"/>
          <w:tab w:val="left" w:pos="5714"/>
          <w:tab w:val="left" w:pos="6862"/>
          <w:tab w:val="left" w:pos="8286"/>
          <w:tab w:val="left" w:pos="9446"/>
        </w:tabs>
        <w:spacing w:before="140" w:line="360" w:lineRule="auto"/>
        <w:ind w:left="140" w:right="132"/>
        <w:jc w:val="both"/>
      </w:pPr>
      <w:r>
        <w:t>matrícula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não possuo nenhum vínculo empregatício e não sou beneficiário(a) de</w:t>
      </w:r>
      <w:r>
        <w:rPr>
          <w:spacing w:val="1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monitoria,</w:t>
      </w:r>
      <w:r>
        <w:rPr>
          <w:spacing w:val="-6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IFPB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durante</w:t>
      </w:r>
      <w:r>
        <w:rPr>
          <w:spacing w:val="-58"/>
        </w:rPr>
        <w:t xml:space="preserve"> </w:t>
      </w:r>
      <w:r>
        <w:t>o</w:t>
      </w:r>
      <w:r>
        <w:tab/>
        <w:t>período</w:t>
      </w:r>
      <w:r>
        <w:tab/>
        <w:t>de</w:t>
      </w:r>
      <w:r>
        <w:tab/>
      </w:r>
      <w:r>
        <w:tab/>
        <w:t>vigência</w:t>
      </w:r>
      <w:r>
        <w:tab/>
        <w:t>da</w:t>
      </w:r>
      <w:r>
        <w:tab/>
        <w:t>bolsa</w:t>
      </w:r>
      <w:r>
        <w:tab/>
        <w:t>do</w:t>
      </w:r>
      <w:r>
        <w:tab/>
        <w:t>Edital</w:t>
      </w:r>
    </w:p>
    <w:p w14:paraId="4FE10362" w14:textId="77777777" w:rsidR="00813C75" w:rsidRDefault="00234234">
      <w:pPr>
        <w:pStyle w:val="Corpodetexto"/>
        <w:tabs>
          <w:tab w:val="left" w:pos="8955"/>
        </w:tabs>
        <w:spacing w:line="360" w:lineRule="auto"/>
        <w:ind w:left="140" w:right="13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venha a adquirir vínculo empregatício ou ser agraciado com bolsa de monitoria, pesquisa ou extensão</w:t>
      </w:r>
      <w:r>
        <w:rPr>
          <w:spacing w:val="1"/>
        </w:rPr>
        <w:t xml:space="preserve"> </w:t>
      </w:r>
      <w:r>
        <w:t>do IFPB ou de mesma natureza em outras instituições durante a vigência deste Edital farei a opção por</w:t>
      </w:r>
      <w:r>
        <w:rPr>
          <w:spacing w:val="-57"/>
        </w:rPr>
        <w:t xml:space="preserve"> </w:t>
      </w:r>
      <w:r>
        <w:t>uma das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ou remuneração.</w:t>
      </w:r>
    </w:p>
    <w:p w14:paraId="064BB8A5" w14:textId="77777777" w:rsidR="00813C75" w:rsidRDefault="00813C75">
      <w:pPr>
        <w:pStyle w:val="Corpodetexto"/>
        <w:rPr>
          <w:sz w:val="20"/>
        </w:rPr>
      </w:pPr>
    </w:p>
    <w:p w14:paraId="21F756F4" w14:textId="77777777" w:rsidR="00813C75" w:rsidRDefault="00813C75">
      <w:pPr>
        <w:pStyle w:val="Corpodetexto"/>
        <w:rPr>
          <w:sz w:val="20"/>
        </w:rPr>
      </w:pPr>
    </w:p>
    <w:p w14:paraId="28CF8D48" w14:textId="77777777" w:rsidR="00813C75" w:rsidRDefault="00813C75">
      <w:pPr>
        <w:pStyle w:val="Corpodetexto"/>
        <w:rPr>
          <w:sz w:val="20"/>
        </w:rPr>
      </w:pPr>
    </w:p>
    <w:p w14:paraId="3D6BD74D" w14:textId="77777777" w:rsidR="00813C75" w:rsidRDefault="00813C75">
      <w:pPr>
        <w:pStyle w:val="Corpodetexto"/>
        <w:spacing w:before="4"/>
        <w:rPr>
          <w:sz w:val="27"/>
        </w:rPr>
      </w:pPr>
    </w:p>
    <w:p w14:paraId="6D2F7E23" w14:textId="77777777" w:rsidR="00813C75" w:rsidRDefault="00234234">
      <w:pPr>
        <w:tabs>
          <w:tab w:val="left" w:pos="6653"/>
          <w:tab w:val="left" w:pos="7398"/>
          <w:tab w:val="left" w:pos="9226"/>
        </w:tabs>
        <w:spacing w:before="92"/>
        <w:ind w:left="4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2021.</w:t>
      </w:r>
    </w:p>
    <w:p w14:paraId="5206E466" w14:textId="77777777" w:rsidR="00813C75" w:rsidRDefault="00813C75">
      <w:pPr>
        <w:pStyle w:val="Corpodetexto"/>
        <w:rPr>
          <w:sz w:val="20"/>
        </w:rPr>
      </w:pPr>
    </w:p>
    <w:p w14:paraId="6D74F53E" w14:textId="77777777" w:rsidR="00813C75" w:rsidRDefault="00813C75">
      <w:pPr>
        <w:pStyle w:val="Corpodetexto"/>
        <w:rPr>
          <w:sz w:val="20"/>
        </w:rPr>
      </w:pPr>
    </w:p>
    <w:p w14:paraId="3AF143B6" w14:textId="77777777" w:rsidR="00813C75" w:rsidRDefault="00813C75">
      <w:pPr>
        <w:pStyle w:val="Corpodetexto"/>
        <w:rPr>
          <w:sz w:val="20"/>
        </w:rPr>
      </w:pPr>
    </w:p>
    <w:p w14:paraId="54BF5E14" w14:textId="77777777" w:rsidR="00813C75" w:rsidRDefault="00813C75">
      <w:pPr>
        <w:pStyle w:val="Corpodetexto"/>
        <w:rPr>
          <w:sz w:val="20"/>
        </w:rPr>
      </w:pPr>
    </w:p>
    <w:p w14:paraId="4C89119D" w14:textId="77777777" w:rsidR="00813C75" w:rsidRDefault="00813C75">
      <w:pPr>
        <w:pStyle w:val="Corpodetexto"/>
        <w:rPr>
          <w:sz w:val="20"/>
        </w:rPr>
      </w:pPr>
    </w:p>
    <w:p w14:paraId="4175808A" w14:textId="3C60DDC9" w:rsidR="00813C75" w:rsidRDefault="00C92556">
      <w:pPr>
        <w:pStyle w:val="Corpodetexto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8647A1" wp14:editId="23A2ECBD">
                <wp:simplePos x="0" y="0"/>
                <wp:positionH relativeFrom="page">
                  <wp:posOffset>2360295</wp:posOffset>
                </wp:positionH>
                <wp:positionV relativeFrom="paragraph">
                  <wp:posOffset>234950</wp:posOffset>
                </wp:positionV>
                <wp:extent cx="2850515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0515" cy="1270"/>
                        </a:xfrm>
                        <a:custGeom>
                          <a:avLst/>
                          <a:gdLst>
                            <a:gd name="T0" fmla="+- 0 3717 3717"/>
                            <a:gd name="T1" fmla="*/ T0 w 4489"/>
                            <a:gd name="T2" fmla="+- 0 8206 3717"/>
                            <a:gd name="T3" fmla="*/ T2 w 4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9">
                              <a:moveTo>
                                <a:pt x="0" y="0"/>
                              </a:moveTo>
                              <a:lnTo>
                                <a:pt x="4489" y="0"/>
                              </a:lnTo>
                            </a:path>
                          </a:pathLst>
                        </a:custGeom>
                        <a:noFill/>
                        <a:ln w="58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178BD" id="Freeform 4" o:spid="_x0000_s1026" style="position:absolute;margin-left:185.85pt;margin-top:18.5pt;width:22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" path="m,l4489,e" filled="f" strokeweight=".16369mm">
                <v:path arrowok="t" o:connecttype="custom" o:connectlocs="0,0;2850515,0" o:connectangles="0,0"/>
                <w10:wrap type="topAndBottom" anchorx="page"/>
              </v:shape>
            </w:pict>
          </mc:Fallback>
        </mc:AlternateContent>
      </w:r>
    </w:p>
    <w:p w14:paraId="53D0F311" w14:textId="77777777" w:rsidR="00813C75" w:rsidRDefault="00234234">
      <w:pPr>
        <w:spacing w:before="10"/>
        <w:ind w:left="1310" w:right="1305"/>
        <w:jc w:val="center"/>
        <w:rPr>
          <w:sz w:val="23"/>
        </w:rPr>
      </w:pPr>
      <w:r>
        <w:rPr>
          <w:sz w:val="23"/>
        </w:rPr>
        <w:t>Assinatura do</w:t>
      </w:r>
      <w:r>
        <w:rPr>
          <w:spacing w:val="-1"/>
          <w:sz w:val="23"/>
        </w:rPr>
        <w:t xml:space="preserve"> </w:t>
      </w:r>
      <w:r>
        <w:rPr>
          <w:sz w:val="23"/>
        </w:rPr>
        <w:t>bolsista</w:t>
      </w:r>
    </w:p>
    <w:p w14:paraId="1209B137" w14:textId="77777777" w:rsidR="00813C75" w:rsidRDefault="00813C75">
      <w:pPr>
        <w:pStyle w:val="Corpodetexto"/>
        <w:rPr>
          <w:sz w:val="20"/>
        </w:rPr>
      </w:pPr>
    </w:p>
    <w:p w14:paraId="18E03CE3" w14:textId="77777777" w:rsidR="00813C75" w:rsidRDefault="00813C75">
      <w:pPr>
        <w:pStyle w:val="Corpodetexto"/>
        <w:rPr>
          <w:sz w:val="20"/>
        </w:rPr>
      </w:pPr>
    </w:p>
    <w:p w14:paraId="6D8C82E4" w14:textId="77777777" w:rsidR="00813C75" w:rsidRDefault="00813C75">
      <w:pPr>
        <w:pStyle w:val="Corpodetexto"/>
        <w:spacing w:before="2"/>
        <w:rPr>
          <w:sz w:val="19"/>
        </w:rPr>
      </w:pPr>
    </w:p>
    <w:p w14:paraId="42864809" w14:textId="77777777" w:rsidR="00234234" w:rsidRDefault="00234234"/>
    <w:sectPr w:rsidR="00234234" w:rsidSect="00813C75">
      <w:headerReference w:type="default" r:id="rId7"/>
      <w:pgSz w:w="11920" w:h="16840"/>
      <w:pgMar w:top="2340" w:right="880" w:bottom="280" w:left="880" w:header="71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EA41" w14:textId="77777777" w:rsidR="00917DEE" w:rsidRDefault="00917DEE" w:rsidP="00813C75">
      <w:r>
        <w:separator/>
      </w:r>
    </w:p>
  </w:endnote>
  <w:endnote w:type="continuationSeparator" w:id="0">
    <w:p w14:paraId="6D27AAB2" w14:textId="77777777" w:rsidR="00917DEE" w:rsidRDefault="00917DEE" w:rsidP="008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B479" w14:textId="77777777" w:rsidR="00917DEE" w:rsidRDefault="00917DEE" w:rsidP="00813C75">
      <w:r>
        <w:separator/>
      </w:r>
    </w:p>
  </w:footnote>
  <w:footnote w:type="continuationSeparator" w:id="0">
    <w:p w14:paraId="628D6E6D" w14:textId="77777777" w:rsidR="00917DEE" w:rsidRDefault="00917DEE" w:rsidP="0081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C5D1" w14:textId="3340AF93" w:rsidR="00813C75" w:rsidRDefault="00C9255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ECEC4F" wp14:editId="16FE4243">
              <wp:simplePos x="0" y="0"/>
              <wp:positionH relativeFrom="page">
                <wp:posOffset>1628775</wp:posOffset>
              </wp:positionH>
              <wp:positionV relativeFrom="page">
                <wp:posOffset>733425</wp:posOffset>
              </wp:positionV>
              <wp:extent cx="4309745" cy="761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745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09DEA" w14:textId="77777777" w:rsidR="00813C75" w:rsidRDefault="00234234" w:rsidP="00A25C9F">
                          <w:pPr>
                            <w:spacing w:before="12"/>
                            <w:ind w:hanging="1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</w:t>
                          </w:r>
                        </w:p>
                        <w:p w14:paraId="2846ECBB" w14:textId="77777777" w:rsidR="00813C75" w:rsidRDefault="00234234" w:rsidP="00A25C9F">
                          <w:pPr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INSTITUTO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PARAÍBA</w:t>
                          </w:r>
                        </w:p>
                        <w:p w14:paraId="43F489CA" w14:textId="77777777" w:rsidR="00813C75" w:rsidRDefault="00A25C9F" w:rsidP="00A25C9F">
                          <w:pPr>
                            <w:spacing w:line="203" w:lineRule="exact"/>
                            <w:jc w:val="center"/>
                            <w:rPr>
                              <w:b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DIREÇÃO GERAL DO </w:t>
                          </w:r>
                          <w:r w:rsidR="00234234">
                            <w:rPr>
                              <w:b/>
                              <w:sz w:val="18"/>
                            </w:rPr>
                            <w:t>CAMPUS</w:t>
                          </w:r>
                          <w:r w:rsidR="00234234"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SOUSA</w:t>
                          </w:r>
                        </w:p>
                        <w:p w14:paraId="1756EBA4" w14:textId="77777777" w:rsidR="00A25C9F" w:rsidRDefault="00A25C9F" w:rsidP="00A25C9F">
                          <w:pPr>
                            <w:spacing w:line="203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COORDENAÇÃO DE EXTENSÃO 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CEC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25pt;margin-top:57.75pt;width:339.35pt;height:5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" filled="f" stroked="f">
              <v:textbox inset="0,0,0,0">
                <w:txbxContent>
                  <w:p w14:paraId="52D09DEA" w14:textId="77777777" w:rsidR="00813C75" w:rsidRDefault="00234234" w:rsidP="00A25C9F">
                    <w:pPr>
                      <w:spacing w:before="12"/>
                      <w:ind w:hanging="1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</w:t>
                    </w:r>
                  </w:p>
                  <w:p w14:paraId="2846ECBB" w14:textId="77777777" w:rsidR="00813C75" w:rsidRDefault="00234234" w:rsidP="00A25C9F">
                    <w:pPr>
                      <w:spacing w:before="29" w:line="278" w:lineRule="auto"/>
                      <w:ind w:left="20" w:right="17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INSTITUTO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CIÊNCIA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TECNOLOGIA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PARAÍBA</w:t>
                    </w:r>
                  </w:p>
                  <w:p w14:paraId="43F489CA" w14:textId="77777777" w:rsidR="00813C75" w:rsidRDefault="00A25C9F" w:rsidP="00A25C9F">
                    <w:pPr>
                      <w:spacing w:line="203" w:lineRule="exact"/>
                      <w:jc w:val="center"/>
                      <w:rPr>
                        <w:b/>
                        <w:spacing w:val="-5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DIREÇÃO GERAL DO </w:t>
                    </w:r>
                    <w:r w:rsidR="00234234">
                      <w:rPr>
                        <w:b/>
                        <w:sz w:val="18"/>
                      </w:rPr>
                      <w:t>CAMPUS</w:t>
                    </w:r>
                    <w:r w:rsidR="00234234"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t>SOUSA</w:t>
                    </w:r>
                  </w:p>
                  <w:p w14:paraId="1756EBA4" w14:textId="77777777" w:rsidR="00A25C9F" w:rsidRDefault="00A25C9F" w:rsidP="00A25C9F">
                    <w:pPr>
                      <w:spacing w:line="203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COORDENAÇÃO DE EXTENSÃO 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4234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B326D70" wp14:editId="489D3A41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0E4"/>
    <w:multiLevelType w:val="multilevel"/>
    <w:tmpl w:val="EF4CF93C"/>
    <w:lvl w:ilvl="0">
      <w:start w:val="5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" w15:restartNumberingAfterBreak="0">
    <w:nsid w:val="25003813"/>
    <w:multiLevelType w:val="hybridMultilevel"/>
    <w:tmpl w:val="E494B80A"/>
    <w:lvl w:ilvl="0" w:tplc="E8C0AE36">
      <w:start w:val="1"/>
      <w:numFmt w:val="lowerLetter"/>
      <w:lvlText w:val="%1)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ED2E8D3E">
      <w:numFmt w:val="bullet"/>
      <w:lvlText w:val="•"/>
      <w:lvlJc w:val="left"/>
      <w:pPr>
        <w:ind w:left="1646" w:hanging="568"/>
      </w:pPr>
      <w:rPr>
        <w:rFonts w:hint="default"/>
        <w:lang w:val="pt-PT" w:eastAsia="en-US" w:bidi="ar-SA"/>
      </w:rPr>
    </w:lvl>
    <w:lvl w:ilvl="2" w:tplc="FDEAB51C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 w:tplc="AB5EB57A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 w:tplc="991A0040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 w:tplc="E9B43410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 w:tplc="BF465172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 w:tplc="15C4428A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 w:tplc="F9A83522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2" w15:restartNumberingAfterBreak="0">
    <w:nsid w:val="2C4B056C"/>
    <w:multiLevelType w:val="multilevel"/>
    <w:tmpl w:val="325C499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605298E"/>
    <w:multiLevelType w:val="multilevel"/>
    <w:tmpl w:val="0F9088DE"/>
    <w:lvl w:ilvl="0">
      <w:start w:val="4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12D0CAE"/>
    <w:multiLevelType w:val="multilevel"/>
    <w:tmpl w:val="175A3570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1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E35009E"/>
    <w:multiLevelType w:val="multilevel"/>
    <w:tmpl w:val="8A2C28CE"/>
    <w:lvl w:ilvl="0">
      <w:start w:val="2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6" w15:restartNumberingAfterBreak="0">
    <w:nsid w:val="5BF220FA"/>
    <w:multiLevelType w:val="multilevel"/>
    <w:tmpl w:val="B0EAB88E"/>
    <w:lvl w:ilvl="0">
      <w:start w:val="3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5FB8555D"/>
    <w:multiLevelType w:val="multilevel"/>
    <w:tmpl w:val="B23085CE"/>
    <w:lvl w:ilvl="0">
      <w:start w:val="1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61D278BE"/>
    <w:multiLevelType w:val="multilevel"/>
    <w:tmpl w:val="A636CDF0"/>
    <w:lvl w:ilvl="0">
      <w:start w:val="7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424"/>
      </w:pPr>
      <w:rPr>
        <w:rFonts w:hint="default"/>
        <w:lang w:val="pt-PT" w:eastAsia="en-US" w:bidi="ar-SA"/>
      </w:rPr>
    </w:lvl>
  </w:abstractNum>
  <w:abstractNum w:abstractNumId="9" w15:restartNumberingAfterBreak="0">
    <w:nsid w:val="6D175E31"/>
    <w:multiLevelType w:val="multilevel"/>
    <w:tmpl w:val="FA42612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0" w15:restartNumberingAfterBreak="0">
    <w:nsid w:val="70E72DA8"/>
    <w:multiLevelType w:val="multilevel"/>
    <w:tmpl w:val="2D160C24"/>
    <w:lvl w:ilvl="0">
      <w:start w:val="8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75"/>
    <w:rsid w:val="000D0EF7"/>
    <w:rsid w:val="00234234"/>
    <w:rsid w:val="005013F4"/>
    <w:rsid w:val="00792B6D"/>
    <w:rsid w:val="00813C75"/>
    <w:rsid w:val="00917DEE"/>
    <w:rsid w:val="00A25C9F"/>
    <w:rsid w:val="00C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EAD9C4"/>
  <w15:docId w15:val="{77D475B8-2DE2-412D-8ACF-34B2A05F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C7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3C7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13C75"/>
    <w:pPr>
      <w:ind w:left="27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813C75"/>
    <w:pPr>
      <w:spacing w:before="61"/>
      <w:ind w:left="848"/>
      <w:outlineLvl w:val="2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813C75"/>
    <w:pPr>
      <w:spacing w:before="1"/>
      <w:ind w:left="1310" w:right="131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13C75"/>
    <w:pPr>
      <w:spacing w:before="100"/>
      <w:ind w:left="708" w:hanging="568"/>
      <w:jc w:val="both"/>
    </w:pPr>
  </w:style>
  <w:style w:type="paragraph" w:customStyle="1" w:styleId="TableParagraph">
    <w:name w:val="Table Paragraph"/>
    <w:basedOn w:val="Normal"/>
    <w:uiPriority w:val="1"/>
    <w:qFormat/>
    <w:rsid w:val="00813C75"/>
  </w:style>
  <w:style w:type="paragraph" w:styleId="Textodebalo">
    <w:name w:val="Balloon Text"/>
    <w:basedOn w:val="Normal"/>
    <w:link w:val="TextodebaloChar"/>
    <w:uiPriority w:val="99"/>
    <w:semiHidden/>
    <w:unhideWhenUsed/>
    <w:rsid w:val="000D0E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F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C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5C9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joselma mendes de sousa</cp:lastModifiedBy>
  <cp:revision>2</cp:revision>
  <dcterms:created xsi:type="dcterms:W3CDTF">2021-07-28T23:39:00Z</dcterms:created>
  <dcterms:modified xsi:type="dcterms:W3CDTF">2021-07-28T23:39:00Z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2021-07-28T00:00:00Z</vt:filetime>
  </property>
</Properties>
</file>